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88DC9" w14:textId="77777777" w:rsidR="00772BC9" w:rsidRPr="004259F1" w:rsidRDefault="00772BC9" w:rsidP="00CB0DE1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14:paraId="4D344C15" w14:textId="77777777" w:rsidR="00772BC9" w:rsidRDefault="00772BC9" w:rsidP="00CB0DE1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7A967" w14:textId="77777777" w:rsidR="00772BC9" w:rsidRDefault="00772BC9" w:rsidP="00CB0DE1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____________________________________</w:t>
      </w:r>
    </w:p>
    <w:p w14:paraId="400AC436" w14:textId="77777777" w:rsidR="00772BC9" w:rsidRPr="00C8333A" w:rsidRDefault="00772BC9" w:rsidP="00CB0DE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(Naziv organa javne vlasti)</w:t>
      </w:r>
    </w:p>
    <w:p w14:paraId="781625C1" w14:textId="77777777" w:rsidR="00772BC9" w:rsidRPr="00C8333A" w:rsidRDefault="00772BC9" w:rsidP="00CB0DE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674366">
        <w:rPr>
          <w:bCs/>
          <w:lang w:val="sr-Cyrl-RS"/>
        </w:rPr>
        <w:t>B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roj:</w:t>
      </w:r>
    </w:p>
    <w:p w14:paraId="04B34AAA" w14:textId="77777777" w:rsidR="00772BC9" w:rsidRPr="00C8333A" w:rsidRDefault="00772BC9" w:rsidP="00CB0DE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Mesto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/Datum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:</w:t>
      </w:r>
    </w:p>
    <w:p w14:paraId="6D43FE72" w14:textId="77777777" w:rsidR="00772BC9" w:rsidRDefault="00772BC9" w:rsidP="00CB0DE1">
      <w:pPr>
        <w:jc w:val="left"/>
        <w:rPr>
          <w:b/>
          <w:bCs/>
          <w:lang w:val="sr-Cyrl-CS"/>
        </w:rPr>
      </w:pPr>
    </w:p>
    <w:p w14:paraId="64855F70" w14:textId="77777777" w:rsidR="00772BC9" w:rsidRDefault="00772BC9" w:rsidP="00CB0DE1">
      <w:pPr>
        <w:jc w:val="left"/>
        <w:rPr>
          <w:b/>
          <w:bCs/>
          <w:lang w:val="sr-Cyrl-CS"/>
        </w:rPr>
      </w:pPr>
    </w:p>
    <w:p w14:paraId="6BAB279F" w14:textId="77777777" w:rsidR="00772BC9" w:rsidRDefault="00772BC9" w:rsidP="00CB0DE1">
      <w:pPr>
        <w:jc w:val="left"/>
        <w:rPr>
          <w:b/>
          <w:bCs/>
          <w:lang w:val="sr-Cyrl-CS"/>
        </w:rPr>
      </w:pPr>
    </w:p>
    <w:p w14:paraId="201BFA19" w14:textId="77777777" w:rsidR="00772BC9" w:rsidRDefault="00772BC9" w:rsidP="00CB0DE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6C5643F5" w14:textId="77777777" w:rsidR="00772BC9" w:rsidRPr="0037610F" w:rsidRDefault="00772BC9" w:rsidP="00CB0DE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KANCELARIJA SAVETA ZA NACIONALNU BEZBEDNOST I ZAŠTITU TAJNIH PODATAKA</w:t>
      </w:r>
    </w:p>
    <w:p w14:paraId="4479F4A8" w14:textId="77777777" w:rsidR="00772BC9" w:rsidRDefault="00772BC9" w:rsidP="00CB0DE1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</w:pPr>
    </w:p>
    <w:p w14:paraId="15ABA52E" w14:textId="77777777" w:rsidR="00772BC9" w:rsidRDefault="00772BC9" w:rsidP="00CB0DE1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</w:pPr>
    </w:p>
    <w:p w14:paraId="74EC8882" w14:textId="77777777" w:rsidR="00772BC9" w:rsidRPr="0037610F" w:rsidRDefault="00772BC9" w:rsidP="00CB0DE1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  <w:t>BEOGRAD</w:t>
      </w:r>
    </w:p>
    <w:p w14:paraId="313DE946" w14:textId="77777777" w:rsidR="00772BC9" w:rsidRPr="00E91FC3" w:rsidRDefault="00772BC9" w:rsidP="00CB0DE1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b/>
          <w:bCs/>
          <w:lang w:val="sr-Cyrl-CS"/>
        </w:rPr>
        <w:t xml:space="preserve">                                                                                                                                                        </w:t>
      </w:r>
      <w:r w:rsidRPr="00E91FC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Nemanjina 22-26</w:t>
      </w:r>
    </w:p>
    <w:p w14:paraId="2F2AFA9F" w14:textId="77777777" w:rsidR="00772BC9" w:rsidRDefault="00772BC9" w:rsidP="00CB0DE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1EDD7796" w14:textId="77777777" w:rsidR="00772BC9" w:rsidRDefault="00772BC9" w:rsidP="00CB0DE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PREDMET: Obaveštenje o </w:t>
      </w:r>
      <w:r w:rsidRPr="00EA4CF2">
        <w:rPr>
          <w:rFonts w:ascii="Times New Roman" w:hAnsi="Times New Roman" w:cs="Times New Roman"/>
          <w:b/>
          <w:sz w:val="24"/>
          <w:szCs w:val="24"/>
          <w:lang w:val="sr-Cyrl-CS"/>
        </w:rPr>
        <w:t>gubitku, krađi, oštećenju, uništenju ili neovlašće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nom</w:t>
      </w:r>
    </w:p>
    <w:p w14:paraId="31417675" w14:textId="77777777" w:rsidR="00772BC9" w:rsidRDefault="00772BC9" w:rsidP="00CB0DE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otkrivanju tajnih podataka u ____________________________.</w:t>
      </w:r>
    </w:p>
    <w:p w14:paraId="376A2C7D" w14:textId="77777777" w:rsidR="00772BC9" w:rsidRPr="00C8333A" w:rsidRDefault="00772BC9" w:rsidP="00CB0DE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(organu javne vlasti)</w:t>
      </w:r>
    </w:p>
    <w:p w14:paraId="7F3983E9" w14:textId="77777777" w:rsidR="00772BC9" w:rsidRDefault="00772BC9" w:rsidP="00CB0DE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5C866CF1" w14:textId="77777777" w:rsidR="00772BC9" w:rsidRPr="00C8333A" w:rsidRDefault="00772BC9" w:rsidP="00CB0DE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C0E3796" w14:textId="77777777" w:rsidR="00772BC9" w:rsidRDefault="00772BC9" w:rsidP="00CB0DE1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U skladu sa članom 36. Zakona o tajnosti podataka (</w:t>
      </w:r>
      <w:r w:rsidRPr="00EA4CF2">
        <w:rPr>
          <w:rFonts w:ascii="Times New Roman" w:hAnsi="Times New Roman" w:cs="Times New Roman"/>
          <w:sz w:val="24"/>
          <w:szCs w:val="24"/>
          <w:lang w:val="sr-Cyrl-CS"/>
        </w:rPr>
        <w:t>"Službeni glasnik RS", br. 104/2009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) obaveštavamo vas da je došlo do </w:t>
      </w:r>
      <w:r w:rsidRPr="00EA4CF2">
        <w:rPr>
          <w:rFonts w:ascii="Times New Roman" w:hAnsi="Times New Roman" w:cs="Times New Roman"/>
          <w:sz w:val="24"/>
          <w:szCs w:val="24"/>
          <w:lang w:val="sr-Cyrl-CS"/>
        </w:rPr>
        <w:t>gubitka, krađe, oštećenja, uništenja ili neovlašćenog otkrivanja tajnih podataka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u   _____________________________________,</w:t>
      </w:r>
    </w:p>
    <w:p w14:paraId="38774DC2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91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(naziv organa javne vlasti)</w:t>
      </w:r>
    </w:p>
    <w:p w14:paraId="53EEE444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EB7E7E9" w14:textId="77777777" w:rsidR="00772BC9" w:rsidRPr="00EA4CF2" w:rsidRDefault="00772BC9" w:rsidP="00CB0DE1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EA4CF2">
        <w:rPr>
          <w:rFonts w:ascii="Times New Roman" w:hAnsi="Times New Roman" w:cs="Times New Roman"/>
          <w:sz w:val="24"/>
          <w:szCs w:val="24"/>
          <w:lang w:val="sr-Cyrl-CS"/>
        </w:rPr>
        <w:t>stepena tajnosti 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</w:t>
      </w:r>
      <w:r w:rsidRPr="00EA4CF2">
        <w:rPr>
          <w:rFonts w:ascii="Times New Roman" w:hAnsi="Times New Roman" w:cs="Times New Roman"/>
          <w:sz w:val="24"/>
          <w:szCs w:val="24"/>
          <w:lang w:val="sr-Cyrl-CS"/>
        </w:rPr>
        <w:t xml:space="preserve">, broj 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</w:t>
      </w:r>
      <w:r w:rsidRPr="00EA4CF2"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_________________,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14:paraId="40489C01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(navesti stepen tajnosti)                            (broj predmeta) </w:t>
      </w:r>
    </w:p>
    <w:p w14:paraId="3C959B58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</w:p>
    <w:p w14:paraId="527555A9" w14:textId="77777777" w:rsidR="00772BC9" w:rsidRDefault="00772BC9" w:rsidP="00CB0DE1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37610F">
        <w:rPr>
          <w:rFonts w:ascii="Times New Roman" w:hAnsi="Times New Roman" w:cs="Times New Roman"/>
          <w:sz w:val="24"/>
          <w:szCs w:val="24"/>
          <w:lang w:val="sr-Cyrl-CS"/>
        </w:rPr>
        <w:t xml:space="preserve">od 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_____________________, koji potiče od ____________________________, ili je nastao</w:t>
      </w:r>
    </w:p>
    <w:p w14:paraId="7A64144D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7610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(datum)                         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(naziv organa javne vlasti)</w:t>
      </w:r>
    </w:p>
    <w:p w14:paraId="6C6BBAFE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7610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</w:p>
    <w:p w14:paraId="7BF18733" w14:textId="77777777" w:rsidR="00772BC9" w:rsidRPr="00980C50" w:rsidRDefault="00772BC9" w:rsidP="00CB0DE1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980C50">
        <w:rPr>
          <w:rFonts w:ascii="Times New Roman" w:hAnsi="Times New Roman" w:cs="Times New Roman"/>
          <w:sz w:val="24"/>
          <w:szCs w:val="24"/>
          <w:lang w:val="sr-Cyrl-CS"/>
        </w:rPr>
        <w:t>u ____________________________.</w:t>
      </w:r>
    </w:p>
    <w:p w14:paraId="7BDCA323" w14:textId="77777777" w:rsidR="00772BC9" w:rsidRPr="0037610F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(naziv organa javne vlasti)</w:t>
      </w:r>
      <w:r w:rsidRPr="0037610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</w:t>
      </w:r>
    </w:p>
    <w:p w14:paraId="5A6B8068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6929F803" w14:textId="77777777" w:rsidR="00772BC9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A1C69F4" w14:textId="77777777" w:rsidR="00772BC9" w:rsidRDefault="00772BC9" w:rsidP="00CB0DE1">
      <w:pPr>
        <w:ind w:firstLine="851"/>
        <w:rPr>
          <w:rFonts w:ascii="Times New Roman" w:hAnsi="Times New Roman" w:cs="Times New Roman"/>
          <w:sz w:val="24"/>
          <w:szCs w:val="24"/>
          <w:lang w:val="sr-Cyrl-CS"/>
        </w:rPr>
      </w:pPr>
      <w:r w:rsidRPr="00351BFA">
        <w:rPr>
          <w:rFonts w:ascii="Times New Roman" w:hAnsi="Times New Roman" w:cs="Times New Roman"/>
          <w:sz w:val="24"/>
          <w:szCs w:val="24"/>
          <w:lang w:val="sr-Cyrl-CS"/>
        </w:rPr>
        <w:t xml:space="preserve">Ujedno vas obaveštavamo da smo pokrenuli postupak unutrašnje kontrole na osnovu člana 84. i 85. Zakona o tajnosti podataka,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______________________________________________, u ____________________________ . </w:t>
      </w:r>
    </w:p>
    <w:p w14:paraId="7F196777" w14:textId="77777777" w:rsidR="00772BC9" w:rsidRPr="00351BFA" w:rsidRDefault="00772BC9" w:rsidP="00CB0DE1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351BFA">
        <w:rPr>
          <w:rFonts w:ascii="Times New Roman" w:hAnsi="Times New Roman" w:cs="Times New Roman"/>
          <w:b/>
          <w:sz w:val="24"/>
          <w:szCs w:val="24"/>
          <w:lang w:val="sr-Cyrl-CS"/>
        </w:rPr>
        <w:t>(broj Odluke o određivanju unutrašnje kontrole)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 w:rsidRPr="00351BFA">
        <w:rPr>
          <w:rFonts w:ascii="Times New Roman" w:hAnsi="Times New Roman" w:cs="Times New Roman"/>
          <w:b/>
          <w:sz w:val="24"/>
          <w:szCs w:val="24"/>
          <w:lang w:val="sr-Cyrl-CS"/>
        </w:rPr>
        <w:t>(naziv organa javne vlasti)</w:t>
      </w:r>
    </w:p>
    <w:p w14:paraId="0CA3386B" w14:textId="77777777" w:rsidR="00772BC9" w:rsidRDefault="00772BC9" w:rsidP="00CB0DE1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6CB821D5" w14:textId="77777777" w:rsidR="00772BC9" w:rsidRDefault="00772BC9" w:rsidP="00CB0DE1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6EF6D4B9" w14:textId="77777777" w:rsidR="00772BC9" w:rsidRDefault="00772BC9" w:rsidP="00CB0DE1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E4BB03A" w14:textId="77777777" w:rsidR="00772BC9" w:rsidRPr="000E3FA3" w:rsidRDefault="00772BC9" w:rsidP="00CB0DE1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</w:t>
      </w:r>
      <w:r w:rsidRPr="000E3FA3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</w:p>
    <w:p w14:paraId="08B44DA8" w14:textId="77777777" w:rsidR="00772BC9" w:rsidRPr="00C8333A" w:rsidRDefault="00772BC9" w:rsidP="00CB0DE1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     _______________________________</w:t>
      </w:r>
    </w:p>
    <w:p w14:paraId="0813DC6F" w14:textId="77777777" w:rsidR="00772BC9" w:rsidRPr="00C8333A" w:rsidRDefault="00772BC9" w:rsidP="00CB0DE1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(Funkcija i potpis rukovodioca</w:t>
      </w:r>
    </w:p>
    <w:p w14:paraId="7CFC3CDA" w14:textId="77777777" w:rsidR="00772BC9" w:rsidRDefault="00772BC9" w:rsidP="00CB0DE1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organa </w:t>
      </w:r>
      <w:r>
        <w:rPr>
          <w:rFonts w:ascii="Times New Roman" w:hAnsi="Times New Roman" w:cs="Times New Roman"/>
          <w:sz w:val="24"/>
          <w:szCs w:val="24"/>
          <w:lang w:val="sr-Cyrl-CS"/>
        </w:rPr>
        <w:t>javne vlasti</w:t>
      </w:r>
      <w:r w:rsidRPr="000E229F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14:paraId="73B76FAD" w14:textId="77777777" w:rsidR="00772BC9" w:rsidRDefault="00772BC9" w:rsidP="00CB0DE1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Dostavljeno:</w:t>
      </w:r>
    </w:p>
    <w:p w14:paraId="5F44430C" w14:textId="77777777" w:rsidR="00772BC9" w:rsidRDefault="00772BC9" w:rsidP="00CB0DE1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-Kancelariji Saveta za nacionalnu bezbednost i zaštitu tajnih podataka,</w:t>
      </w:r>
    </w:p>
    <w:p w14:paraId="58CCFF4C" w14:textId="77777777" w:rsidR="00772BC9" w:rsidRDefault="00772BC9" w:rsidP="00CB0DE1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-arhivski primerak.</w:t>
      </w:r>
    </w:p>
    <w:p w14:paraId="4B6ADB94" w14:textId="77777777" w:rsidR="00772BC9" w:rsidRDefault="00772BC9" w:rsidP="00CB0DE1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6CF7A3BD" w14:textId="77777777" w:rsidR="00EA4CF2" w:rsidRPr="002B0A83" w:rsidRDefault="00EA4CF2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EA4CF2" w:rsidRPr="002B0A83" w:rsidSect="00351BFA">
      <w:pgSz w:w="12240" w:h="15840"/>
      <w:pgMar w:top="113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42B0"/>
    <w:multiLevelType w:val="hybridMultilevel"/>
    <w:tmpl w:val="B6BAA8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F1"/>
    <w:rsid w:val="00035628"/>
    <w:rsid w:val="00085914"/>
    <w:rsid w:val="000A0422"/>
    <w:rsid w:val="000B168E"/>
    <w:rsid w:val="000E229F"/>
    <w:rsid w:val="000E3FA3"/>
    <w:rsid w:val="00101E15"/>
    <w:rsid w:val="00122010"/>
    <w:rsid w:val="00151B21"/>
    <w:rsid w:val="002170D2"/>
    <w:rsid w:val="00220805"/>
    <w:rsid w:val="00243DF9"/>
    <w:rsid w:val="00297745"/>
    <w:rsid w:val="002B0A83"/>
    <w:rsid w:val="002C698E"/>
    <w:rsid w:val="00320F5C"/>
    <w:rsid w:val="00351BFA"/>
    <w:rsid w:val="00367E89"/>
    <w:rsid w:val="00372479"/>
    <w:rsid w:val="0037610F"/>
    <w:rsid w:val="003D7130"/>
    <w:rsid w:val="00405CD2"/>
    <w:rsid w:val="004259F1"/>
    <w:rsid w:val="0043255D"/>
    <w:rsid w:val="004E0651"/>
    <w:rsid w:val="00516906"/>
    <w:rsid w:val="005B2490"/>
    <w:rsid w:val="0064472F"/>
    <w:rsid w:val="00674366"/>
    <w:rsid w:val="006E2CE6"/>
    <w:rsid w:val="00726199"/>
    <w:rsid w:val="007700A4"/>
    <w:rsid w:val="00772BC9"/>
    <w:rsid w:val="00903DD4"/>
    <w:rsid w:val="00914A47"/>
    <w:rsid w:val="00973AE6"/>
    <w:rsid w:val="00980C50"/>
    <w:rsid w:val="00B16FCE"/>
    <w:rsid w:val="00B32817"/>
    <w:rsid w:val="00B40AE6"/>
    <w:rsid w:val="00C8333A"/>
    <w:rsid w:val="00D87875"/>
    <w:rsid w:val="00DB7065"/>
    <w:rsid w:val="00E91FC3"/>
    <w:rsid w:val="00EA4CF2"/>
    <w:rsid w:val="00F61183"/>
    <w:rsid w:val="00F95848"/>
    <w:rsid w:val="00FE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470A3"/>
  <w15:chartTrackingRefBased/>
  <w15:docId w15:val="{CC09FC7B-32F4-4247-8DCB-1E9F1BCC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Guzijan</dc:creator>
  <cp:keywords/>
  <dc:description/>
  <cp:lastModifiedBy>Bojana</cp:lastModifiedBy>
  <cp:revision>2</cp:revision>
  <cp:lastPrinted>2024-07-08T06:56:00Z</cp:lastPrinted>
  <dcterms:created xsi:type="dcterms:W3CDTF">2024-07-08T06:57:00Z</dcterms:created>
  <dcterms:modified xsi:type="dcterms:W3CDTF">2024-07-08T06:57:00Z</dcterms:modified>
</cp:coreProperties>
</file>